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5D" w:rsidRPr="00322B85" w:rsidRDefault="00971207" w:rsidP="00971207">
      <w:pPr>
        <w:jc w:val="right"/>
        <w:rPr>
          <w:rFonts w:eastAsia="TimesNewRomanPSMT"/>
          <w:i/>
          <w:color w:val="FF0000"/>
          <w:sz w:val="28"/>
          <w:szCs w:val="28"/>
        </w:rPr>
      </w:pPr>
      <w:r w:rsidRPr="00322B85">
        <w:rPr>
          <w:rFonts w:eastAsia="TimesNewRomanPSMT"/>
          <w:i/>
          <w:color w:val="FF0000"/>
          <w:sz w:val="28"/>
          <w:szCs w:val="28"/>
        </w:rPr>
        <w:t>Примерна</w:t>
      </w:r>
      <w:r w:rsidR="00322B85" w:rsidRPr="00322B85">
        <w:rPr>
          <w:rFonts w:eastAsia="TimesNewRomanPSMT"/>
          <w:i/>
          <w:color w:val="FF0000"/>
          <w:sz w:val="28"/>
          <w:szCs w:val="28"/>
        </w:rPr>
        <w:t>я</w:t>
      </w:r>
      <w:r w:rsidRPr="00322B85">
        <w:rPr>
          <w:rFonts w:eastAsia="TimesNewRomanPSMT"/>
          <w:i/>
          <w:color w:val="FF0000"/>
          <w:sz w:val="28"/>
          <w:szCs w:val="28"/>
        </w:rPr>
        <w:t xml:space="preserve"> форма</w:t>
      </w:r>
    </w:p>
    <w:p w:rsidR="00971207" w:rsidRDefault="00971207" w:rsidP="00971207">
      <w:pPr>
        <w:jc w:val="right"/>
        <w:rPr>
          <w:rFonts w:eastAsia="TimesNewRomanPSMT"/>
          <w:i/>
          <w:color w:val="FF0000"/>
          <w:sz w:val="28"/>
          <w:szCs w:val="28"/>
        </w:rPr>
      </w:pPr>
      <w:r w:rsidRPr="00322B85">
        <w:rPr>
          <w:rFonts w:eastAsia="TimesNewRomanPSMT"/>
          <w:i/>
          <w:color w:val="FF0000"/>
          <w:sz w:val="28"/>
          <w:szCs w:val="28"/>
        </w:rPr>
        <w:t>(оформляется на бланке Организации заявителя)</w:t>
      </w:r>
    </w:p>
    <w:p w:rsidR="00514086" w:rsidRDefault="00514086" w:rsidP="00971207">
      <w:pPr>
        <w:jc w:val="right"/>
        <w:rPr>
          <w:rFonts w:eastAsia="TimesNewRomanPSMT"/>
          <w:i/>
          <w:color w:val="FF0000"/>
          <w:sz w:val="28"/>
          <w:szCs w:val="28"/>
        </w:rPr>
      </w:pPr>
    </w:p>
    <w:p w:rsidR="00514086" w:rsidRDefault="00514086" w:rsidP="00971207">
      <w:pPr>
        <w:jc w:val="right"/>
        <w:rPr>
          <w:rFonts w:eastAsia="TimesNewRomanPSMT"/>
          <w:i/>
          <w:color w:val="FF0000"/>
          <w:sz w:val="28"/>
          <w:szCs w:val="28"/>
        </w:rPr>
      </w:pPr>
    </w:p>
    <w:p w:rsidR="00514086" w:rsidRPr="00322B85" w:rsidRDefault="00514086" w:rsidP="00971207">
      <w:pPr>
        <w:jc w:val="right"/>
        <w:rPr>
          <w:rFonts w:eastAsia="TimesNewRomanPSMT"/>
          <w:i/>
          <w:color w:val="FF0000"/>
          <w:sz w:val="28"/>
          <w:szCs w:val="28"/>
        </w:rPr>
      </w:pPr>
    </w:p>
    <w:tbl>
      <w:tblPr>
        <w:tblW w:w="9688" w:type="dxa"/>
        <w:tblLook w:val="00A0" w:firstRow="1" w:lastRow="0" w:firstColumn="1" w:lastColumn="0" w:noHBand="0" w:noVBand="0"/>
      </w:tblPr>
      <w:tblGrid>
        <w:gridCol w:w="813"/>
        <w:gridCol w:w="213"/>
        <w:gridCol w:w="780"/>
        <w:gridCol w:w="154"/>
        <w:gridCol w:w="1409"/>
        <w:gridCol w:w="72"/>
        <w:gridCol w:w="299"/>
        <w:gridCol w:w="428"/>
        <w:gridCol w:w="351"/>
        <w:gridCol w:w="103"/>
        <w:gridCol w:w="1200"/>
        <w:gridCol w:w="665"/>
        <w:gridCol w:w="609"/>
        <w:gridCol w:w="1234"/>
        <w:gridCol w:w="1358"/>
      </w:tblGrid>
      <w:tr w:rsidR="004764EC" w:rsidRPr="003B6768" w:rsidTr="001A6390">
        <w:tc>
          <w:tcPr>
            <w:tcW w:w="9688" w:type="dxa"/>
            <w:gridSpan w:val="15"/>
          </w:tcPr>
          <w:p w:rsidR="004764EC" w:rsidRPr="00E56784" w:rsidRDefault="004764EC" w:rsidP="009A3E3A">
            <w:pPr>
              <w:pStyle w:val="1"/>
              <w:spacing w:before="0" w:line="240" w:lineRule="auto"/>
              <w:jc w:val="center"/>
              <w:rPr>
                <w:rFonts w:ascii="Times New Roman" w:eastAsia="TimesNewRomanPSMT" w:hAnsi="Times New Roman"/>
                <w:color w:val="auto"/>
              </w:rPr>
            </w:pPr>
            <w:bookmarkStart w:id="0" w:name="_Toc357152815"/>
            <w:bookmarkStart w:id="1" w:name="_Toc359844269"/>
            <w:bookmarkStart w:id="2" w:name="_Toc359844874"/>
            <w:bookmarkStart w:id="3" w:name="_Toc360708034"/>
            <w:r w:rsidRPr="00E56784">
              <w:rPr>
                <w:rFonts w:ascii="Times New Roman" w:eastAsia="TimesNewRomanPSMT" w:hAnsi="Times New Roman"/>
                <w:color w:val="auto"/>
              </w:rPr>
              <w:t>ДОВЕРЕННОСТЬ</w:t>
            </w:r>
            <w:bookmarkEnd w:id="0"/>
            <w:bookmarkEnd w:id="1"/>
            <w:bookmarkEnd w:id="2"/>
            <w:bookmarkEnd w:id="3"/>
            <w:r w:rsidR="00431318">
              <w:rPr>
                <w:rFonts w:ascii="Times New Roman" w:eastAsia="TimesNewRomanPSMT" w:hAnsi="Times New Roman"/>
                <w:color w:val="auto"/>
              </w:rPr>
              <w:t xml:space="preserve"> №</w:t>
            </w:r>
            <w:r w:rsidR="00D012B8">
              <w:rPr>
                <w:rFonts w:ascii="Times New Roman" w:eastAsia="TimesNewRomanPSMT" w:hAnsi="Times New Roman"/>
                <w:color w:val="auto"/>
              </w:rPr>
              <w:t>_____</w:t>
            </w:r>
          </w:p>
          <w:p w:rsidR="004764EC" w:rsidRPr="008660DB" w:rsidRDefault="00BB1706" w:rsidP="00BB7FFE">
            <w:pPr>
              <w:pStyle w:val="1"/>
              <w:spacing w:before="0" w:line="240" w:lineRule="auto"/>
              <w:jc w:val="center"/>
              <w:rPr>
                <w:rFonts w:ascii="Times New Roman" w:eastAsia="TimesNewRomanPSMT" w:hAnsi="Times New Roman"/>
              </w:rPr>
            </w:pPr>
            <w:bookmarkStart w:id="4" w:name="_Toc357152816"/>
            <w:bookmarkStart w:id="5" w:name="_Toc359844270"/>
            <w:bookmarkStart w:id="6" w:name="_Toc359844875"/>
            <w:bookmarkStart w:id="7" w:name="_Toc360708035"/>
            <w:proofErr w:type="gramStart"/>
            <w:r w:rsidRPr="008660DB">
              <w:rPr>
                <w:rFonts w:ascii="Times New Roman" w:eastAsia="TimesNewRomanPSMT" w:hAnsi="Times New Roman"/>
                <w:color w:val="auto"/>
                <w:sz w:val="24"/>
              </w:rPr>
              <w:t>подтверждающая</w:t>
            </w:r>
            <w:proofErr w:type="gramEnd"/>
            <w:r w:rsidRPr="008660DB">
              <w:rPr>
                <w:rFonts w:ascii="Times New Roman" w:eastAsia="TimesNewRomanPSMT" w:hAnsi="Times New Roman"/>
                <w:color w:val="auto"/>
                <w:sz w:val="24"/>
              </w:rPr>
              <w:t xml:space="preserve"> право </w:t>
            </w:r>
            <w:r w:rsidR="00BB7FFE" w:rsidRPr="008660DB">
              <w:rPr>
                <w:rFonts w:ascii="Times New Roman" w:eastAsia="TimesNewRomanPSMT" w:hAnsi="Times New Roman"/>
                <w:color w:val="auto"/>
                <w:sz w:val="24"/>
              </w:rPr>
              <w:t>получателя сертификата</w:t>
            </w:r>
            <w:r w:rsidRPr="008660DB">
              <w:rPr>
                <w:rFonts w:ascii="Times New Roman" w:eastAsia="TimesNewRomanPSMT" w:hAnsi="Times New Roman"/>
                <w:color w:val="auto"/>
                <w:sz w:val="24"/>
              </w:rPr>
              <w:t xml:space="preserve"> обращаться в УЦ ФК</w:t>
            </w:r>
            <w:r w:rsidR="00B731C5" w:rsidRPr="008660DB">
              <w:rPr>
                <w:rFonts w:ascii="Times New Roman" w:eastAsia="TimesNewRomanPSMT" w:hAnsi="Times New Roman"/>
                <w:color w:val="auto"/>
                <w:sz w:val="24"/>
              </w:rPr>
              <w:t xml:space="preserve"> </w:t>
            </w:r>
            <w:r w:rsidRPr="008660DB">
              <w:rPr>
                <w:rFonts w:ascii="Times New Roman" w:eastAsia="TimesNewRomanPSMT" w:hAnsi="Times New Roman"/>
                <w:color w:val="auto"/>
                <w:sz w:val="24"/>
              </w:rPr>
              <w:t>за</w:t>
            </w:r>
            <w:r w:rsidRPr="008660DB">
              <w:rPr>
                <w:rFonts w:ascii="Times New Roman" w:eastAsia="Calibri" w:hAnsi="Times New Roman"/>
                <w:bCs w:val="0"/>
                <w:color w:val="000000"/>
                <w:sz w:val="24"/>
              </w:rPr>
              <w:t xml:space="preserve"> получением </w:t>
            </w:r>
            <w:bookmarkEnd w:id="4"/>
            <w:bookmarkEnd w:id="5"/>
            <w:bookmarkEnd w:id="6"/>
            <w:bookmarkEnd w:id="7"/>
            <w:r w:rsidR="00B731C5" w:rsidRPr="008660DB">
              <w:rPr>
                <w:rFonts w:ascii="Times New Roman" w:eastAsia="Calibri" w:hAnsi="Times New Roman"/>
                <w:bCs w:val="0"/>
                <w:color w:val="000000"/>
                <w:sz w:val="24"/>
              </w:rPr>
              <w:t xml:space="preserve">квалифицированного </w:t>
            </w:r>
            <w:r w:rsidR="004B5CB9" w:rsidRPr="008660DB">
              <w:rPr>
                <w:rFonts w:ascii="Times New Roman" w:eastAsia="Calibri" w:hAnsi="Times New Roman"/>
                <w:bCs w:val="0"/>
                <w:color w:val="000000"/>
                <w:sz w:val="24"/>
              </w:rPr>
              <w:t>сертификата</w:t>
            </w:r>
            <w:r w:rsidR="00B731C5" w:rsidRPr="008660DB">
              <w:rPr>
                <w:rFonts w:ascii="Times New Roman" w:eastAsia="Calibri" w:hAnsi="Times New Roman"/>
                <w:bCs w:val="0"/>
                <w:color w:val="000000"/>
                <w:sz w:val="24"/>
              </w:rPr>
              <w:t xml:space="preserve"> ключа проверки электронной подписи</w:t>
            </w:r>
          </w:p>
        </w:tc>
      </w:tr>
      <w:tr w:rsidR="004B70AE" w:rsidRPr="00257211" w:rsidTr="00196DCE">
        <w:tc>
          <w:tcPr>
            <w:tcW w:w="3740" w:type="dxa"/>
            <w:gridSpan w:val="7"/>
          </w:tcPr>
          <w:p w:rsidR="004764EC" w:rsidRDefault="00755791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  <w:t>_________________</w:t>
            </w:r>
          </w:p>
        </w:tc>
        <w:tc>
          <w:tcPr>
            <w:tcW w:w="882" w:type="dxa"/>
            <w:gridSpan w:val="3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vAlign w:val="bottom"/>
          </w:tcPr>
          <w:p w:rsidR="004764EC" w:rsidRPr="00257211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«_</w:t>
            </w:r>
            <w:r w:rsidR="00031790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_</w:t>
            </w: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_»_________ 20__г.</w:t>
            </w:r>
          </w:p>
        </w:tc>
      </w:tr>
      <w:tr w:rsidR="004B70AE" w:rsidRPr="005D2975" w:rsidTr="00196DCE">
        <w:tc>
          <w:tcPr>
            <w:tcW w:w="3740" w:type="dxa"/>
            <w:gridSpan w:val="7"/>
          </w:tcPr>
          <w:p w:rsidR="004764EC" w:rsidRPr="005D2975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  <w:t>(</w:t>
            </w:r>
            <w:r w:rsidRPr="005D2975">
              <w:rPr>
                <w:rFonts w:ascii="Times New Roman" w:eastAsia="TimesNewRomanPS-ItalicMT" w:hAnsi="Times New Roman"/>
                <w:i/>
                <w:iCs/>
                <w:color w:val="000000"/>
                <w:sz w:val="16"/>
                <w:szCs w:val="16"/>
              </w:rPr>
              <w:t>наименование населенного пункта</w:t>
            </w:r>
            <w:r w:rsidRPr="005D2975"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2" w:type="dxa"/>
            <w:gridSpan w:val="3"/>
          </w:tcPr>
          <w:p w:rsidR="004764EC" w:rsidRPr="005D2975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gridSpan w:val="3"/>
          </w:tcPr>
          <w:p w:rsidR="004764EC" w:rsidRPr="005D2975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92" w:type="dxa"/>
            <w:gridSpan w:val="2"/>
          </w:tcPr>
          <w:p w:rsidR="004764EC" w:rsidRPr="005D2975" w:rsidRDefault="004764EC" w:rsidP="000A6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-ItalicMT" w:hAnsi="Times New Roman"/>
                <w:i/>
                <w:iCs/>
                <w:color w:val="000000"/>
                <w:sz w:val="16"/>
                <w:szCs w:val="16"/>
              </w:rPr>
              <w:t>( дата)</w:t>
            </w:r>
          </w:p>
        </w:tc>
      </w:tr>
      <w:tr w:rsidR="009F664C" w:rsidTr="00196DCE">
        <w:trPr>
          <w:trHeight w:val="239"/>
        </w:trPr>
        <w:tc>
          <w:tcPr>
            <w:tcW w:w="3441" w:type="dxa"/>
            <w:gridSpan w:val="6"/>
            <w:vAlign w:val="bottom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  <w:r w:rsidRPr="000D29F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Настоящей доверенностью,</w:t>
            </w:r>
          </w:p>
        </w:tc>
        <w:tc>
          <w:tcPr>
            <w:tcW w:w="6247" w:type="dxa"/>
            <w:gridSpan w:val="9"/>
            <w:tcBorders>
              <w:bottom w:val="single" w:sz="4" w:space="0" w:color="auto"/>
            </w:tcBorders>
          </w:tcPr>
          <w:p w:rsidR="004764EC" w:rsidRPr="004B70AE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0A60AE" w:rsidRPr="000D29F1" w:rsidTr="001A6390">
        <w:tc>
          <w:tcPr>
            <w:tcW w:w="9688" w:type="dxa"/>
            <w:gridSpan w:val="15"/>
            <w:tcBorders>
              <w:bottom w:val="single" w:sz="4" w:space="0" w:color="auto"/>
            </w:tcBorders>
          </w:tcPr>
          <w:p w:rsidR="000A60AE" w:rsidRDefault="000A60AE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</w:rPr>
            </w:pPr>
          </w:p>
          <w:p w:rsidR="00AA6497" w:rsidRPr="000A60AE" w:rsidRDefault="00AA6497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</w:rPr>
            </w:pPr>
          </w:p>
        </w:tc>
      </w:tr>
      <w:tr w:rsidR="004764EC" w:rsidRPr="005D2975" w:rsidTr="001A6390">
        <w:tc>
          <w:tcPr>
            <w:tcW w:w="9688" w:type="dxa"/>
            <w:gridSpan w:val="15"/>
            <w:tcBorders>
              <w:top w:val="single" w:sz="4" w:space="0" w:color="auto"/>
            </w:tcBorders>
          </w:tcPr>
          <w:p w:rsidR="004764EC" w:rsidRPr="005D2975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(полное наименование организации</w:t>
            </w:r>
            <w:r w:rsidR="00E64A9C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4764EC" w:rsidTr="001A6390">
        <w:tc>
          <w:tcPr>
            <w:tcW w:w="1026" w:type="dxa"/>
            <w:gridSpan w:val="2"/>
            <w:vAlign w:val="bottom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  <w:r w:rsidRPr="000D29F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в лице</w:t>
            </w:r>
          </w:p>
        </w:tc>
        <w:tc>
          <w:tcPr>
            <w:tcW w:w="8662" w:type="dxa"/>
            <w:gridSpan w:val="13"/>
            <w:tcBorders>
              <w:bottom w:val="single" w:sz="4" w:space="0" w:color="auto"/>
            </w:tcBorders>
            <w:vAlign w:val="bottom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</w:p>
        </w:tc>
      </w:tr>
      <w:tr w:rsidR="004764EC" w:rsidRPr="005D2975" w:rsidTr="001A6390">
        <w:tc>
          <w:tcPr>
            <w:tcW w:w="813" w:type="dxa"/>
          </w:tcPr>
          <w:p w:rsidR="004764EC" w:rsidRPr="005D2975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875" w:type="dxa"/>
            <w:gridSpan w:val="14"/>
          </w:tcPr>
          <w:p w:rsidR="004764EC" w:rsidRPr="005D2975" w:rsidRDefault="004764EC" w:rsidP="00E6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="009A05CB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</w:t>
            </w:r>
            <w:r w:rsidR="00E64A9C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должность</w:t>
            </w:r>
            <w:r w:rsidR="004C6F8F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,</w:t>
            </w:r>
            <w:r w:rsidR="00E64A9C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="009A05CB"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ФИО </w:t>
            </w:r>
            <w:r w:rsidR="00BB7FFE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(полностью) </w:t>
            </w:r>
            <w:r w:rsidR="009A05CB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руководителя</w:t>
            </w: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F339FF" w:rsidTr="00AC5CBD">
        <w:tc>
          <w:tcPr>
            <w:tcW w:w="3369" w:type="dxa"/>
            <w:gridSpan w:val="5"/>
            <w:vAlign w:val="bottom"/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  <w:proofErr w:type="gramStart"/>
            <w:r w:rsidRPr="000D29F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0D29F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319" w:type="dxa"/>
            <w:gridSpan w:val="10"/>
            <w:tcBorders>
              <w:bottom w:val="single" w:sz="4" w:space="0" w:color="auto"/>
            </w:tcBorders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</w:p>
        </w:tc>
      </w:tr>
      <w:tr w:rsidR="004B70AE" w:rsidRPr="005D2975" w:rsidTr="00AC5CBD">
        <w:tc>
          <w:tcPr>
            <w:tcW w:w="3369" w:type="dxa"/>
            <w:gridSpan w:val="5"/>
          </w:tcPr>
          <w:p w:rsidR="004B70AE" w:rsidRPr="005D2975" w:rsidRDefault="004B70AE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319" w:type="dxa"/>
            <w:gridSpan w:val="10"/>
          </w:tcPr>
          <w:p w:rsidR="004B70AE" w:rsidRPr="005D2975" w:rsidRDefault="004B70AE" w:rsidP="004C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(учредительный документ)</w:t>
            </w:r>
          </w:p>
        </w:tc>
      </w:tr>
      <w:tr w:rsidR="009F664C" w:rsidTr="00196DCE">
        <w:tc>
          <w:tcPr>
            <w:tcW w:w="1960" w:type="dxa"/>
            <w:gridSpan w:val="4"/>
            <w:vAlign w:val="bottom"/>
          </w:tcPr>
          <w:p w:rsidR="004764EC" w:rsidRDefault="00BB7FFE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уполномо</w:t>
            </w:r>
            <w:r w:rsidR="004764EC" w:rsidRPr="000D29F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чивает</w:t>
            </w:r>
          </w:p>
        </w:tc>
        <w:tc>
          <w:tcPr>
            <w:tcW w:w="7728" w:type="dxa"/>
            <w:gridSpan w:val="11"/>
            <w:tcBorders>
              <w:bottom w:val="single" w:sz="4" w:space="0" w:color="auto"/>
            </w:tcBorders>
          </w:tcPr>
          <w:p w:rsidR="004764EC" w:rsidRDefault="004764E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8"/>
                <w:szCs w:val="28"/>
              </w:rPr>
            </w:pPr>
          </w:p>
        </w:tc>
      </w:tr>
      <w:tr w:rsidR="009F664C" w:rsidRPr="005D2975" w:rsidTr="001A6390">
        <w:tc>
          <w:tcPr>
            <w:tcW w:w="9688" w:type="dxa"/>
            <w:gridSpan w:val="15"/>
          </w:tcPr>
          <w:p w:rsidR="009F664C" w:rsidRPr="005D2975" w:rsidRDefault="009F664C" w:rsidP="009F6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</w:t>
            </w:r>
            <w:r w:rsidR="004C6F8F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должность, </w:t>
            </w: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ФИО</w:t>
            </w:r>
            <w:r w:rsidR="00BB7FFE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 (полностью)</w:t>
            </w:r>
            <w:r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="00BB7FFE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получателя сертификата</w:t>
            </w: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196DCE" w:rsidRPr="00E7321B" w:rsidTr="00AC5CBD">
        <w:trPr>
          <w:gridAfter w:val="3"/>
          <w:wAfter w:w="3201" w:type="dxa"/>
          <w:trHeight w:val="552"/>
        </w:trPr>
        <w:tc>
          <w:tcPr>
            <w:tcW w:w="1806" w:type="dxa"/>
            <w:gridSpan w:val="3"/>
            <w:vAlign w:val="bottom"/>
          </w:tcPr>
          <w:p w:rsidR="00196DCE" w:rsidRPr="00E7321B" w:rsidRDefault="00196DCE" w:rsidP="0019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п</w:t>
            </w:r>
            <w:r w:rsidRPr="00D012B8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аспорт</w:t>
            </w:r>
            <w:r w:rsidRPr="00E679D4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серия</w:t>
            </w:r>
          </w:p>
        </w:tc>
        <w:tc>
          <w:tcPr>
            <w:tcW w:w="2362" w:type="dxa"/>
            <w:gridSpan w:val="5"/>
            <w:tcBorders>
              <w:bottom w:val="single" w:sz="4" w:space="0" w:color="auto"/>
            </w:tcBorders>
            <w:vAlign w:val="bottom"/>
          </w:tcPr>
          <w:p w:rsidR="00196DCE" w:rsidRPr="00E7321B" w:rsidRDefault="00196DCE" w:rsidP="0019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196DCE" w:rsidRPr="00E7321B" w:rsidRDefault="00196DCE" w:rsidP="00AC5CBD">
            <w:pPr>
              <w:autoSpaceDE w:val="0"/>
              <w:autoSpaceDN w:val="0"/>
              <w:adjustRightInd w:val="0"/>
              <w:spacing w:before="240" w:after="0" w:line="240" w:lineRule="auto"/>
              <w:ind w:left="-94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68" w:type="dxa"/>
            <w:gridSpan w:val="3"/>
            <w:tcBorders>
              <w:bottom w:val="single" w:sz="4" w:space="0" w:color="auto"/>
            </w:tcBorders>
            <w:vAlign w:val="bottom"/>
          </w:tcPr>
          <w:p w:rsidR="00196DCE" w:rsidRPr="00E7321B" w:rsidRDefault="00196DCE" w:rsidP="00196DCE">
            <w:pPr>
              <w:autoSpaceDE w:val="0"/>
              <w:autoSpaceDN w:val="0"/>
              <w:adjustRightInd w:val="0"/>
              <w:spacing w:after="0" w:line="240" w:lineRule="auto"/>
              <w:ind w:left="172" w:hanging="172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</w:tr>
      <w:tr w:rsidR="001A6390" w:rsidRPr="00E7321B" w:rsidTr="00196DCE">
        <w:trPr>
          <w:gridAfter w:val="1"/>
          <w:wAfter w:w="1358" w:type="dxa"/>
          <w:trHeight w:val="552"/>
        </w:trPr>
        <w:tc>
          <w:tcPr>
            <w:tcW w:w="1806" w:type="dxa"/>
            <w:gridSpan w:val="3"/>
            <w:vAlign w:val="bottom"/>
          </w:tcPr>
          <w:p w:rsidR="001A6390" w:rsidRDefault="001A6390" w:rsidP="0019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  <w:p w:rsidR="001A6390" w:rsidRDefault="00322B85" w:rsidP="0019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выдан</w:t>
            </w:r>
          </w:p>
        </w:tc>
        <w:tc>
          <w:tcPr>
            <w:tcW w:w="2362" w:type="dxa"/>
            <w:gridSpan w:val="5"/>
            <w:tcBorders>
              <w:bottom w:val="single" w:sz="4" w:space="0" w:color="auto"/>
            </w:tcBorders>
            <w:vAlign w:val="bottom"/>
          </w:tcPr>
          <w:p w:rsidR="001A6390" w:rsidRDefault="001A6390" w:rsidP="0019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bottom"/>
          </w:tcPr>
          <w:p w:rsidR="001A6390" w:rsidRDefault="001A6390" w:rsidP="0019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  <w:p w:rsidR="001A6390" w:rsidRPr="00E7321B" w:rsidRDefault="00322B85" w:rsidP="0019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дата выдачи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bottom"/>
          </w:tcPr>
          <w:p w:rsidR="001A6390" w:rsidRPr="00E7321B" w:rsidRDefault="001A6390" w:rsidP="0019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</w:tr>
    </w:tbl>
    <w:p w:rsidR="00196DCE" w:rsidRDefault="00196DCE"/>
    <w:tbl>
      <w:tblPr>
        <w:tblW w:w="9688" w:type="dxa"/>
        <w:tblLook w:val="00A0" w:firstRow="1" w:lastRow="0" w:firstColumn="1" w:lastColumn="0" w:noHBand="0" w:noVBand="0"/>
      </w:tblPr>
      <w:tblGrid>
        <w:gridCol w:w="1431"/>
        <w:gridCol w:w="816"/>
        <w:gridCol w:w="788"/>
        <w:gridCol w:w="72"/>
        <w:gridCol w:w="876"/>
        <w:gridCol w:w="1313"/>
        <w:gridCol w:w="349"/>
        <w:gridCol w:w="594"/>
        <w:gridCol w:w="847"/>
        <w:gridCol w:w="211"/>
        <w:gridCol w:w="709"/>
        <w:gridCol w:w="1167"/>
        <w:gridCol w:w="515"/>
      </w:tblGrid>
      <w:tr w:rsidR="004764EC" w:rsidRPr="005D2975" w:rsidTr="00196DCE">
        <w:trPr>
          <w:trHeight w:val="778"/>
        </w:trPr>
        <w:tc>
          <w:tcPr>
            <w:tcW w:w="9688" w:type="dxa"/>
            <w:gridSpan w:val="13"/>
          </w:tcPr>
          <w:p w:rsidR="00EB46BD" w:rsidRPr="00C555C7" w:rsidRDefault="00EB46BD" w:rsidP="00E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C7">
              <w:rPr>
                <w:rFonts w:ascii="Times New Roman" w:hAnsi="Times New Roman"/>
                <w:sz w:val="24"/>
                <w:szCs w:val="24"/>
              </w:rPr>
              <w:t xml:space="preserve">1.Владеть квалифицированным сертификатом </w:t>
            </w:r>
            <w:proofErr w:type="gramStart"/>
            <w:r w:rsidRPr="00C555C7">
              <w:rPr>
                <w:rFonts w:ascii="Times New Roman" w:hAnsi="Times New Roman"/>
                <w:sz w:val="24"/>
                <w:szCs w:val="24"/>
              </w:rPr>
              <w:t>ключа проверки электронной подписи Удостоверяющего центра Федерального казначейства</w:t>
            </w:r>
            <w:proofErr w:type="gramEnd"/>
            <w:r w:rsidRPr="00C555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46BD" w:rsidRPr="00C555C7" w:rsidRDefault="00EB46BD" w:rsidP="00E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C7">
              <w:rPr>
                <w:rFonts w:ascii="Times New Roman" w:hAnsi="Times New Roman"/>
                <w:sz w:val="24"/>
                <w:szCs w:val="24"/>
              </w:rPr>
              <w:t xml:space="preserve">2.Предоставлять </w:t>
            </w:r>
            <w:bookmarkStart w:id="8" w:name="_GoBack"/>
            <w:bookmarkEnd w:id="8"/>
            <w:r w:rsidRPr="00C555C7">
              <w:rPr>
                <w:rFonts w:ascii="Times New Roman" w:hAnsi="Times New Roman"/>
                <w:sz w:val="24"/>
                <w:szCs w:val="24"/>
              </w:rPr>
              <w:t>в Удостоверяющий центр Федерального казначейства комплект</w:t>
            </w:r>
            <w:r w:rsidR="00383B40" w:rsidRPr="00C555C7">
              <w:rPr>
                <w:rFonts w:ascii="Times New Roman" w:hAnsi="Times New Roman"/>
                <w:sz w:val="24"/>
                <w:szCs w:val="24"/>
              </w:rPr>
              <w:t>ы</w:t>
            </w:r>
            <w:r w:rsidRPr="00C555C7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сведений, необходимых для получения сертификата; </w:t>
            </w:r>
          </w:p>
          <w:p w:rsidR="00EB46BD" w:rsidRPr="00C555C7" w:rsidRDefault="00EB46BD" w:rsidP="00E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C7">
              <w:rPr>
                <w:rFonts w:ascii="Times New Roman" w:hAnsi="Times New Roman"/>
                <w:sz w:val="24"/>
                <w:szCs w:val="24"/>
              </w:rPr>
              <w:t>3.Ознакомиться</w:t>
            </w:r>
            <w:r w:rsidR="00F40C2C" w:rsidRPr="00C555C7">
              <w:rPr>
                <w:rFonts w:ascii="Times New Roman" w:hAnsi="Times New Roman"/>
                <w:sz w:val="24"/>
                <w:szCs w:val="24"/>
              </w:rPr>
              <w:t xml:space="preserve"> под расписку</w:t>
            </w:r>
            <w:r w:rsidRPr="00C555C7">
              <w:rPr>
                <w:rFonts w:ascii="Times New Roman" w:hAnsi="Times New Roman"/>
                <w:sz w:val="24"/>
                <w:szCs w:val="24"/>
              </w:rPr>
              <w:t xml:space="preserve"> с информацией, содержащейся в полученном сертификате;</w:t>
            </w:r>
          </w:p>
          <w:p w:rsidR="00BA0363" w:rsidRPr="00BA0363" w:rsidRDefault="00EB46BD" w:rsidP="00E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C555C7">
              <w:rPr>
                <w:rFonts w:ascii="Times New Roman" w:hAnsi="Times New Roman"/>
                <w:sz w:val="24"/>
                <w:szCs w:val="24"/>
              </w:rPr>
              <w:t>4.Получать руководства по обеспечению безопасности использования электронной подписи и средств электронной подписи</w:t>
            </w:r>
            <w:r w:rsidR="00BB7FFE" w:rsidRPr="006C5C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2416B" w:rsidRPr="005D2975" w:rsidTr="00196DCE">
        <w:trPr>
          <w:trHeight w:val="345"/>
        </w:trPr>
        <w:tc>
          <w:tcPr>
            <w:tcW w:w="9688" w:type="dxa"/>
            <w:gridSpan w:val="13"/>
          </w:tcPr>
          <w:p w:rsidR="000A60AE" w:rsidRPr="000A60AE" w:rsidRDefault="000A60AE" w:rsidP="000A6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</w:tr>
      <w:tr w:rsidR="000A772C" w:rsidTr="00196DCE">
        <w:tc>
          <w:tcPr>
            <w:tcW w:w="9688" w:type="dxa"/>
            <w:gridSpan w:val="13"/>
            <w:vAlign w:val="center"/>
          </w:tcPr>
          <w:p w:rsidR="000A772C" w:rsidRDefault="000A772C" w:rsidP="000A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257211">
              <w:rPr>
                <w:rFonts w:ascii="Times New Roman" w:eastAsia="TimesNewRomanPSMT" w:hAnsi="Times New Roman"/>
                <w:b/>
                <w:color w:val="000000"/>
                <w:sz w:val="24"/>
                <w:szCs w:val="24"/>
              </w:rPr>
              <w:t xml:space="preserve">Настоящая доверенность выдана по </w:t>
            </w: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«_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__</w:t>
            </w: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_» _____</w:t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="00196DCE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softHyphen/>
            </w: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__ 20__ г.</w:t>
            </w:r>
            <w:r>
              <w:rPr>
                <w:rFonts w:ascii="Times New Roman" w:eastAsia="TimesNewRomanPSMT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96DCE">
              <w:rPr>
                <w:rFonts w:ascii="Times New Roman" w:eastAsia="TimesNewRomanPSMT" w:hAnsi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NewRomanPSMT" w:hAnsi="Times New Roman"/>
                <w:b/>
                <w:color w:val="000000"/>
                <w:sz w:val="24"/>
                <w:szCs w:val="24"/>
              </w:rPr>
              <w:t>Без права п</w:t>
            </w:r>
            <w:r w:rsidRPr="00257211">
              <w:rPr>
                <w:rFonts w:ascii="Times New Roman" w:eastAsia="TimesNewRomanPSMT" w:hAnsi="Times New Roman"/>
                <w:b/>
                <w:color w:val="000000"/>
                <w:sz w:val="24"/>
                <w:szCs w:val="24"/>
              </w:rPr>
              <w:t>ередоверия.</w:t>
            </w:r>
          </w:p>
        </w:tc>
      </w:tr>
      <w:tr w:rsidR="004B70AE" w:rsidRPr="00E7321B" w:rsidTr="00196DCE">
        <w:trPr>
          <w:gridAfter w:val="1"/>
          <w:wAfter w:w="515" w:type="dxa"/>
        </w:trPr>
        <w:tc>
          <w:tcPr>
            <w:tcW w:w="1431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</w:tr>
      <w:tr w:rsidR="004B70AE" w:rsidRPr="00E7321B" w:rsidTr="00196DCE">
        <w:trPr>
          <w:gridAfter w:val="1"/>
          <w:wAfter w:w="515" w:type="dxa"/>
        </w:trPr>
        <w:tc>
          <w:tcPr>
            <w:tcW w:w="3035" w:type="dxa"/>
            <w:gridSpan w:val="3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257211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Собственноручную подпись</w:t>
            </w:r>
          </w:p>
        </w:tc>
        <w:tc>
          <w:tcPr>
            <w:tcW w:w="4262" w:type="dxa"/>
            <w:gridSpan w:val="7"/>
            <w:tcBorders>
              <w:bottom w:val="single" w:sz="4" w:space="0" w:color="auto"/>
            </w:tcBorders>
            <w:vAlign w:val="center"/>
          </w:tcPr>
          <w:p w:rsidR="000A772C" w:rsidRPr="00E7321B" w:rsidRDefault="00BB7FFE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                        </w:t>
            </w:r>
            <w:r w:rsidR="000A772C" w:rsidRPr="0043385A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 </w:t>
            </w:r>
            <w:r w:rsidR="000A772C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  </w:t>
            </w:r>
            <w:r w:rsidR="000A772C" w:rsidRPr="0043385A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  </w:t>
            </w:r>
            <w:r w:rsidR="000A772C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 </w:t>
            </w:r>
            <w:r w:rsidR="000A772C" w:rsidRPr="0043385A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 xml:space="preserve">/                          </w:t>
            </w:r>
          </w:p>
        </w:tc>
        <w:tc>
          <w:tcPr>
            <w:tcW w:w="1876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удостоверяю.</w:t>
            </w:r>
          </w:p>
        </w:tc>
      </w:tr>
      <w:tr w:rsidR="004B70AE" w:rsidRPr="005D2975" w:rsidTr="00196DCE">
        <w:trPr>
          <w:gridAfter w:val="1"/>
          <w:wAfter w:w="515" w:type="dxa"/>
        </w:trPr>
        <w:tc>
          <w:tcPr>
            <w:tcW w:w="1431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10" w:type="dxa"/>
            <w:gridSpan w:val="4"/>
          </w:tcPr>
          <w:p w:rsidR="000A772C" w:rsidRPr="005D2975" w:rsidRDefault="000A772C" w:rsidP="000A6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(подпись </w:t>
            </w:r>
            <w:r w:rsidR="00BB7FFE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получателя сертификата</w:t>
            </w: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1441" w:type="dxa"/>
            <w:gridSpan w:val="2"/>
          </w:tcPr>
          <w:p w:rsidR="000A772C" w:rsidRPr="005D2975" w:rsidRDefault="009A05CB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(Фамилия И.О.)</w:t>
            </w:r>
          </w:p>
        </w:tc>
        <w:tc>
          <w:tcPr>
            <w:tcW w:w="920" w:type="dxa"/>
            <w:gridSpan w:val="2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</w:tr>
      <w:tr w:rsidR="004B70AE" w:rsidRPr="00E7321B" w:rsidTr="00196DCE">
        <w:trPr>
          <w:gridAfter w:val="1"/>
          <w:wAfter w:w="515" w:type="dxa"/>
        </w:trPr>
        <w:tc>
          <w:tcPr>
            <w:tcW w:w="1431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</w:tr>
      <w:tr w:rsidR="004B70AE" w:rsidRPr="00E7321B" w:rsidTr="00196DCE">
        <w:trPr>
          <w:gridAfter w:val="1"/>
          <w:wAfter w:w="515" w:type="dxa"/>
        </w:trPr>
        <w:tc>
          <w:tcPr>
            <w:tcW w:w="3983" w:type="dxa"/>
            <w:gridSpan w:val="5"/>
            <w:tcBorders>
              <w:bottom w:val="single" w:sz="4" w:space="0" w:color="auto"/>
            </w:tcBorders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bottom w:val="single" w:sz="4" w:space="0" w:color="auto"/>
            </w:tcBorders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2934" w:type="dxa"/>
            <w:gridSpan w:val="4"/>
            <w:tcBorders>
              <w:bottom w:val="single" w:sz="4" w:space="0" w:color="auto"/>
            </w:tcBorders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/</w:t>
            </w:r>
          </w:p>
        </w:tc>
      </w:tr>
      <w:tr w:rsidR="004B70AE" w:rsidRPr="005D2975" w:rsidTr="00196DCE">
        <w:trPr>
          <w:gridAfter w:val="1"/>
          <w:wAfter w:w="515" w:type="dxa"/>
        </w:trPr>
        <w:tc>
          <w:tcPr>
            <w:tcW w:w="3983" w:type="dxa"/>
            <w:gridSpan w:val="5"/>
            <w:tcBorders>
              <w:top w:val="single" w:sz="4" w:space="0" w:color="auto"/>
            </w:tcBorders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256" w:type="dxa"/>
            <w:gridSpan w:val="3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 xml:space="preserve">   (подпись)</w:t>
            </w:r>
          </w:p>
        </w:tc>
        <w:tc>
          <w:tcPr>
            <w:tcW w:w="2934" w:type="dxa"/>
            <w:gridSpan w:val="4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  <w:r w:rsidRPr="005D2975"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  <w:t>(Фамилия И.О.)</w:t>
            </w:r>
          </w:p>
        </w:tc>
      </w:tr>
      <w:tr w:rsidR="004B70AE" w:rsidRPr="00C670F1" w:rsidTr="00196DCE">
        <w:trPr>
          <w:gridAfter w:val="1"/>
          <w:wAfter w:w="515" w:type="dxa"/>
        </w:trPr>
        <w:tc>
          <w:tcPr>
            <w:tcW w:w="3983" w:type="dxa"/>
            <w:gridSpan w:val="5"/>
            <w:vAlign w:val="center"/>
          </w:tcPr>
          <w:p w:rsidR="000A772C" w:rsidRPr="00C670F1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0A772C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</w:rPr>
            </w:pPr>
          </w:p>
        </w:tc>
        <w:tc>
          <w:tcPr>
            <w:tcW w:w="1767" w:type="dxa"/>
            <w:gridSpan w:val="3"/>
            <w:vAlign w:val="center"/>
          </w:tcPr>
          <w:p w:rsidR="000A772C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</w:rPr>
            </w:pPr>
          </w:p>
        </w:tc>
        <w:tc>
          <w:tcPr>
            <w:tcW w:w="1167" w:type="dxa"/>
            <w:vAlign w:val="center"/>
          </w:tcPr>
          <w:p w:rsidR="000A772C" w:rsidRPr="00C670F1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</w:rPr>
            </w:pPr>
          </w:p>
        </w:tc>
      </w:tr>
      <w:tr w:rsidR="004B70AE" w:rsidRPr="00E7321B" w:rsidTr="00196DCE">
        <w:trPr>
          <w:gridAfter w:val="1"/>
          <w:wAfter w:w="515" w:type="dxa"/>
        </w:trPr>
        <w:tc>
          <w:tcPr>
            <w:tcW w:w="1431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81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vAlign w:val="bottom"/>
          </w:tcPr>
          <w:p w:rsidR="000A772C" w:rsidRPr="00E7321B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</w:p>
        </w:tc>
      </w:tr>
      <w:tr w:rsidR="004B70AE" w:rsidRPr="005D2975" w:rsidTr="00196DCE">
        <w:trPr>
          <w:gridAfter w:val="1"/>
          <w:wAfter w:w="515" w:type="dxa"/>
        </w:trPr>
        <w:tc>
          <w:tcPr>
            <w:tcW w:w="1431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3" w:type="dxa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0A772C" w:rsidRPr="005D2975" w:rsidRDefault="000A772C" w:rsidP="009A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34" w:type="dxa"/>
            <w:gridSpan w:val="4"/>
          </w:tcPr>
          <w:p w:rsidR="000A772C" w:rsidRPr="000A60AE" w:rsidRDefault="000A772C" w:rsidP="000A6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i/>
                <w:color w:val="000000"/>
                <w:sz w:val="16"/>
                <w:szCs w:val="16"/>
              </w:rPr>
            </w:pPr>
          </w:p>
        </w:tc>
      </w:tr>
    </w:tbl>
    <w:p w:rsidR="00175B5D" w:rsidRDefault="00175B5D" w:rsidP="006D16D2"/>
    <w:sectPr w:rsidR="00175B5D" w:rsidSect="006D16D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10B" w:rsidRDefault="006F110B" w:rsidP="00D2416B">
      <w:pPr>
        <w:spacing w:after="0" w:line="240" w:lineRule="auto"/>
      </w:pPr>
      <w:r>
        <w:separator/>
      </w:r>
    </w:p>
  </w:endnote>
  <w:endnote w:type="continuationSeparator" w:id="0">
    <w:p w:rsidR="006F110B" w:rsidRDefault="006F110B" w:rsidP="00D2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10B" w:rsidRDefault="006F110B" w:rsidP="00D2416B">
      <w:pPr>
        <w:spacing w:after="0" w:line="240" w:lineRule="auto"/>
      </w:pPr>
      <w:r>
        <w:separator/>
      </w:r>
    </w:p>
  </w:footnote>
  <w:footnote w:type="continuationSeparator" w:id="0">
    <w:p w:rsidR="006F110B" w:rsidRDefault="006F110B" w:rsidP="00D24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5ED"/>
    <w:multiLevelType w:val="hybridMultilevel"/>
    <w:tmpl w:val="95CC1FAC"/>
    <w:lvl w:ilvl="0" w:tplc="51C8C37C">
      <w:start w:val="1"/>
      <w:numFmt w:val="bullet"/>
      <w:lvlText w:val="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47C79"/>
    <w:multiLevelType w:val="hybridMultilevel"/>
    <w:tmpl w:val="22DCCFE8"/>
    <w:lvl w:ilvl="0" w:tplc="51C8C37C">
      <w:start w:val="1"/>
      <w:numFmt w:val="bullet"/>
      <w:lvlText w:val="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911A77"/>
    <w:multiLevelType w:val="hybridMultilevel"/>
    <w:tmpl w:val="0770D6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086699"/>
    <w:multiLevelType w:val="hybridMultilevel"/>
    <w:tmpl w:val="A1D4BA70"/>
    <w:lvl w:ilvl="0" w:tplc="40DEED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EC"/>
    <w:rsid w:val="00031790"/>
    <w:rsid w:val="0007739A"/>
    <w:rsid w:val="000A60AE"/>
    <w:rsid w:val="000A772C"/>
    <w:rsid w:val="00175B5D"/>
    <w:rsid w:val="00196DCE"/>
    <w:rsid w:val="001A59D2"/>
    <w:rsid w:val="001A6390"/>
    <w:rsid w:val="00291F1B"/>
    <w:rsid w:val="002A5DEE"/>
    <w:rsid w:val="00322B85"/>
    <w:rsid w:val="00345E7A"/>
    <w:rsid w:val="003637D8"/>
    <w:rsid w:val="00383B40"/>
    <w:rsid w:val="0041430F"/>
    <w:rsid w:val="00431318"/>
    <w:rsid w:val="004504B7"/>
    <w:rsid w:val="004764EC"/>
    <w:rsid w:val="00492729"/>
    <w:rsid w:val="00497953"/>
    <w:rsid w:val="004A028D"/>
    <w:rsid w:val="004B5CB9"/>
    <w:rsid w:val="004B70AE"/>
    <w:rsid w:val="004C6F8F"/>
    <w:rsid w:val="004E4B94"/>
    <w:rsid w:val="00514086"/>
    <w:rsid w:val="005211DE"/>
    <w:rsid w:val="00572702"/>
    <w:rsid w:val="00583B02"/>
    <w:rsid w:val="00615F37"/>
    <w:rsid w:val="00620533"/>
    <w:rsid w:val="00676CF3"/>
    <w:rsid w:val="006A26D6"/>
    <w:rsid w:val="006B1DE9"/>
    <w:rsid w:val="006C57CA"/>
    <w:rsid w:val="006C5C4B"/>
    <w:rsid w:val="006C7C48"/>
    <w:rsid w:val="006D16D2"/>
    <w:rsid w:val="006F110B"/>
    <w:rsid w:val="00755791"/>
    <w:rsid w:val="007754AF"/>
    <w:rsid w:val="00783512"/>
    <w:rsid w:val="007934D6"/>
    <w:rsid w:val="007C6756"/>
    <w:rsid w:val="007F3BDE"/>
    <w:rsid w:val="008012C5"/>
    <w:rsid w:val="008660DB"/>
    <w:rsid w:val="008A69FB"/>
    <w:rsid w:val="008E4687"/>
    <w:rsid w:val="00955187"/>
    <w:rsid w:val="00971207"/>
    <w:rsid w:val="00975A27"/>
    <w:rsid w:val="009947FE"/>
    <w:rsid w:val="009A05CB"/>
    <w:rsid w:val="009A3E3A"/>
    <w:rsid w:val="009B0BBE"/>
    <w:rsid w:val="009F4C53"/>
    <w:rsid w:val="009F664C"/>
    <w:rsid w:val="00A72FEA"/>
    <w:rsid w:val="00AA6497"/>
    <w:rsid w:val="00AB0DAE"/>
    <w:rsid w:val="00AC5CBD"/>
    <w:rsid w:val="00AF22AB"/>
    <w:rsid w:val="00B731C5"/>
    <w:rsid w:val="00B94A39"/>
    <w:rsid w:val="00BA0363"/>
    <w:rsid w:val="00BB1706"/>
    <w:rsid w:val="00BB7FFE"/>
    <w:rsid w:val="00BC0495"/>
    <w:rsid w:val="00C0305C"/>
    <w:rsid w:val="00C06AB5"/>
    <w:rsid w:val="00C10E5D"/>
    <w:rsid w:val="00C41689"/>
    <w:rsid w:val="00C5320E"/>
    <w:rsid w:val="00C555C7"/>
    <w:rsid w:val="00CC2B07"/>
    <w:rsid w:val="00CC37B0"/>
    <w:rsid w:val="00CF45D1"/>
    <w:rsid w:val="00D012B8"/>
    <w:rsid w:val="00D17845"/>
    <w:rsid w:val="00D2416B"/>
    <w:rsid w:val="00E14676"/>
    <w:rsid w:val="00E3007E"/>
    <w:rsid w:val="00E35642"/>
    <w:rsid w:val="00E64A9C"/>
    <w:rsid w:val="00E679D4"/>
    <w:rsid w:val="00EA215A"/>
    <w:rsid w:val="00EA51E1"/>
    <w:rsid w:val="00EB46BD"/>
    <w:rsid w:val="00EE751F"/>
    <w:rsid w:val="00F339FF"/>
    <w:rsid w:val="00F40C2C"/>
    <w:rsid w:val="00F60C0F"/>
    <w:rsid w:val="00F65704"/>
    <w:rsid w:val="00F70438"/>
    <w:rsid w:val="00FB77F9"/>
    <w:rsid w:val="00F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764E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4E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uiPriority w:val="99"/>
    <w:rsid w:val="004764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BB170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footnote text"/>
    <w:basedOn w:val="a"/>
    <w:link w:val="a5"/>
    <w:uiPriority w:val="99"/>
    <w:unhideWhenUsed/>
    <w:rsid w:val="00D241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2416B"/>
    <w:rPr>
      <w:lang w:eastAsia="en-US"/>
    </w:rPr>
  </w:style>
  <w:style w:type="character" w:styleId="a6">
    <w:name w:val="footnote reference"/>
    <w:basedOn w:val="a0"/>
    <w:uiPriority w:val="99"/>
    <w:semiHidden/>
    <w:unhideWhenUsed/>
    <w:rsid w:val="00D241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764E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4E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uiPriority w:val="99"/>
    <w:rsid w:val="004764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BB170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footnote text"/>
    <w:basedOn w:val="a"/>
    <w:link w:val="a5"/>
    <w:uiPriority w:val="99"/>
    <w:unhideWhenUsed/>
    <w:rsid w:val="00D241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2416B"/>
    <w:rPr>
      <w:lang w:eastAsia="en-US"/>
    </w:rPr>
  </w:style>
  <w:style w:type="character" w:styleId="a6">
    <w:name w:val="footnote reference"/>
    <w:basedOn w:val="a0"/>
    <w:uiPriority w:val="99"/>
    <w:semiHidden/>
    <w:unhideWhenUsed/>
    <w:rsid w:val="00D241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D51E5-F5AB-463E-AFB8-8734AF38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Нижегородской области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 Анна Львовна</dc:creator>
  <cp:lastModifiedBy>Квант Юлия Валериевна</cp:lastModifiedBy>
  <cp:revision>11</cp:revision>
  <cp:lastPrinted>2020-08-04T02:36:00Z</cp:lastPrinted>
  <dcterms:created xsi:type="dcterms:W3CDTF">2020-08-03T09:23:00Z</dcterms:created>
  <dcterms:modified xsi:type="dcterms:W3CDTF">2020-08-04T04:45:00Z</dcterms:modified>
</cp:coreProperties>
</file>